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4CC6AE" w14:textId="788AD1E7" w:rsidR="00EA6624" w:rsidRPr="00EA6624" w:rsidRDefault="00EA6624" w:rsidP="00E420BA">
      <w:pPr>
        <w:rPr>
          <w:b/>
          <w:bCs/>
          <w:sz w:val="28"/>
          <w:szCs w:val="28"/>
        </w:rPr>
      </w:pPr>
      <w:r w:rsidRPr="00EA6624">
        <w:rPr>
          <w:b/>
          <w:bCs/>
          <w:sz w:val="28"/>
          <w:szCs w:val="28"/>
        </w:rPr>
        <w:t>Curriculum Vitae</w:t>
      </w:r>
    </w:p>
    <w:p w14:paraId="4F79E21C" w14:textId="4F6D907C" w:rsidR="00E420BA" w:rsidRPr="00CA3646" w:rsidRDefault="00E420BA" w:rsidP="00E420BA">
      <w:r>
        <w:rPr>
          <w:noProof/>
        </w:rPr>
      </w:r>
      <w:r w:rsidR="00E420BA">
        <w:rPr>
          <w:noProof/>
        </w:rPr>
        <w:pict w14:anchorId="05166079">
          <v:rect id="_x0000_i1025" alt="" style="width:753pt;height:1.5pt;mso-width-percent:0;mso-height-percent:0;mso-width-percent:0;mso-height-percent:0" o:hrpct="0" o:hrstd="t" o:hrnoshade="t" o:hr="t" fillcolor="#a6c0d9" stroked="f"/>
        </w:pict>
      </w:r>
    </w:p>
    <w:p w14:paraId="11E43A65" w14:textId="77777777" w:rsidR="00E420BA" w:rsidRPr="00CA3646" w:rsidRDefault="00E420BA" w:rsidP="00E420BA">
      <w:r w:rsidRPr="00CA3646">
        <w:rPr>
          <w:b/>
          <w:bCs/>
        </w:rPr>
        <w:t>Nome</w:t>
      </w:r>
    </w:p>
    <w:p w14:paraId="7BA0EF95" w14:textId="77777777" w:rsidR="00E420BA" w:rsidRPr="00CA3646" w:rsidRDefault="00E420BA" w:rsidP="00E420BA">
      <w:r w:rsidRPr="00CA3646">
        <w:t>Mônica Busato Ribeiro</w:t>
      </w:r>
      <w:r w:rsidRPr="00CA3646">
        <w:rPr>
          <w:noProof/>
        </w:rPr>
        <w:drawing>
          <wp:inline distT="0" distB="0" distL="0" distR="0" wp14:anchorId="2DE163AB" wp14:editId="3AB96160">
            <wp:extent cx="198120" cy="137160"/>
            <wp:effectExtent l="0" t="0" r="0" b="0"/>
            <wp:docPr id="104026565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41E7D" w14:textId="77777777" w:rsidR="00E420BA" w:rsidRPr="00CA3646" w:rsidRDefault="00E420BA" w:rsidP="00E420BA">
      <w:r w:rsidRPr="00CA3646">
        <w:rPr>
          <w:b/>
          <w:bCs/>
        </w:rPr>
        <w:t>Nome em citações bibliográficas</w:t>
      </w:r>
    </w:p>
    <w:p w14:paraId="66E288E2" w14:textId="77777777" w:rsidR="00E420BA" w:rsidRPr="00CA3646" w:rsidRDefault="00E420BA" w:rsidP="00E420BA">
      <w:r w:rsidRPr="00CA3646">
        <w:t>RIBEIRO, M. B.</w:t>
      </w:r>
    </w:p>
    <w:p w14:paraId="1BAA4063" w14:textId="77777777" w:rsidR="00E420BA" w:rsidRPr="00CA3646" w:rsidRDefault="00E420BA" w:rsidP="00E420BA">
      <w:r w:rsidRPr="00CA3646">
        <w:rPr>
          <w:b/>
          <w:bCs/>
        </w:rPr>
        <w:t xml:space="preserve">Lattes </w:t>
      </w:r>
      <w:proofErr w:type="spellStart"/>
      <w:r w:rsidRPr="00CA3646">
        <w:rPr>
          <w:b/>
          <w:bCs/>
        </w:rPr>
        <w:t>iD</w:t>
      </w:r>
      <w:proofErr w:type="spellEnd"/>
    </w:p>
    <w:p w14:paraId="6D74DA39" w14:textId="77777777" w:rsidR="00E420BA" w:rsidRPr="00CA3646" w:rsidRDefault="00E420BA" w:rsidP="00E420BA">
      <w:r w:rsidRPr="00CA3646">
        <w:rPr>
          <w:noProof/>
        </w:rPr>
        <w:drawing>
          <wp:inline distT="0" distB="0" distL="0" distR="0" wp14:anchorId="74D979F0" wp14:editId="5627D2C3">
            <wp:extent cx="160020" cy="152400"/>
            <wp:effectExtent l="0" t="0" r="0" b="0"/>
            <wp:docPr id="88341614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3646">
        <w:t>http://lattes.cnpq.br/4361222979517747</w:t>
      </w:r>
    </w:p>
    <w:p w14:paraId="36E4A8C1" w14:textId="77777777" w:rsidR="00E420BA" w:rsidRPr="00CA3646" w:rsidRDefault="00E420BA" w:rsidP="00E420BA">
      <w:r w:rsidRPr="00CA3646">
        <w:rPr>
          <w:b/>
          <w:bCs/>
        </w:rPr>
        <w:t>País de Nacionalidade</w:t>
      </w:r>
    </w:p>
    <w:p w14:paraId="7D2ACB40" w14:textId="77777777" w:rsidR="00E420BA" w:rsidRPr="00CA3646" w:rsidRDefault="00E420BA" w:rsidP="00E420BA">
      <w:r w:rsidRPr="00CA3646">
        <w:t>Brasil</w:t>
      </w:r>
    </w:p>
    <w:p w14:paraId="6DC45FF7" w14:textId="77777777" w:rsidR="00E420BA" w:rsidRPr="00CA3646" w:rsidRDefault="00E420BA" w:rsidP="00E420BA">
      <w:r w:rsidRPr="00CA3646">
        <w:br/>
      </w:r>
      <w:r>
        <w:rPr>
          <w:noProof/>
        </w:rPr>
      </w:r>
      <w:r w:rsidR="00E420BA">
        <w:rPr>
          <w:noProof/>
        </w:rPr>
        <w:pict w14:anchorId="50CD764E">
          <v:rect id="_x0000_i1026" alt="" style="width:753pt;height:1.5pt;mso-width-percent:0;mso-height-percent:0;mso-width-percent:0;mso-height-percent:0" o:hrpct="0" o:hrstd="t" o:hrnoshade="t" o:hr="t" fillcolor="#a6c0d9" stroked="f"/>
        </w:pict>
      </w:r>
    </w:p>
    <w:p w14:paraId="21A2818A" w14:textId="77777777" w:rsidR="00E420BA" w:rsidRPr="00CA3646" w:rsidRDefault="00E420BA" w:rsidP="00E420BA">
      <w:r w:rsidRPr="00CA3646">
        <w:rPr>
          <w:b/>
          <w:bCs/>
        </w:rPr>
        <w:t>Endereço Profissional</w:t>
      </w:r>
    </w:p>
    <w:p w14:paraId="725059E1" w14:textId="77777777" w:rsidR="00E420BA" w:rsidRDefault="00E420BA" w:rsidP="00E420BA">
      <w:r w:rsidRPr="00CA3646">
        <w:t>Consultório Mônica Busato Ribeiro psiquiatria e psicanálise.</w:t>
      </w:r>
      <w:r w:rsidRPr="00CA3646">
        <w:br/>
        <w:t>Rua da Paz</w:t>
      </w:r>
      <w:r>
        <w:t>, 195, sala 214</w:t>
      </w:r>
      <w:r w:rsidRPr="00CA3646">
        <w:br/>
        <w:t>Centro</w:t>
      </w:r>
      <w:r w:rsidRPr="00CA3646">
        <w:br/>
        <w:t>80060160 - Curitiba, PR - Brasil</w:t>
      </w:r>
      <w:r w:rsidRPr="00CA3646">
        <w:br/>
        <w:t>Telefone: (41) 992039269</w:t>
      </w:r>
    </w:p>
    <w:p w14:paraId="0F950946" w14:textId="77777777" w:rsidR="00E420BA" w:rsidRPr="00CA3646" w:rsidRDefault="00E420BA" w:rsidP="00E420BA">
      <w:r w:rsidRPr="00CA3646">
        <w:br/>
      </w:r>
    </w:p>
    <w:p w14:paraId="639171B5" w14:textId="77777777" w:rsidR="00E420BA" w:rsidRPr="006E4195" w:rsidRDefault="00E420BA" w:rsidP="00E420BA">
      <w:pPr>
        <w:rPr>
          <w:b/>
          <w:bCs/>
        </w:rPr>
      </w:pPr>
      <w:bookmarkStart w:id="0" w:name="FormacaoAcademicaTitulacao"/>
      <w:r w:rsidRPr="006E4195">
        <w:rPr>
          <w:b/>
          <w:bCs/>
        </w:rPr>
        <w:t>Formação acadêmica/titulação</w:t>
      </w:r>
    </w:p>
    <w:bookmarkEnd w:id="0"/>
    <w:p w14:paraId="5DC41E32" w14:textId="77777777" w:rsidR="00E420BA" w:rsidRPr="00CA3646" w:rsidRDefault="00E420BA" w:rsidP="00E420BA">
      <w:r>
        <w:rPr>
          <w:noProof/>
        </w:rPr>
      </w:r>
      <w:r w:rsidR="00E420BA">
        <w:rPr>
          <w:noProof/>
        </w:rPr>
        <w:pict w14:anchorId="42623E19">
          <v:rect id="_x0000_i1027" alt="" style="width:753pt;height:1.5pt;mso-width-percent:0;mso-height-percent:0;mso-width-percent:0;mso-height-percent:0" o:hrpct="0" o:hrstd="t" o:hrnoshade="t" o:hr="t" fillcolor="#a6c0d9" stroked="f"/>
        </w:pict>
      </w:r>
    </w:p>
    <w:p w14:paraId="47C73E27" w14:textId="77777777" w:rsidR="00E420BA" w:rsidRPr="00CA3646" w:rsidRDefault="00E420BA" w:rsidP="00E420BA">
      <w:r w:rsidRPr="00CA3646">
        <w:rPr>
          <w:b/>
          <w:bCs/>
        </w:rPr>
        <w:t>1997 - 2002</w:t>
      </w:r>
    </w:p>
    <w:p w14:paraId="41A83DC7" w14:textId="77777777" w:rsidR="00E420BA" w:rsidRPr="00CA3646" w:rsidRDefault="00E420BA" w:rsidP="00E420BA">
      <w:r w:rsidRPr="00CA3646">
        <w:t>Graduação em Medicina.</w:t>
      </w:r>
      <w:r w:rsidRPr="00CA3646">
        <w:br/>
        <w:t>Faculdade de Medicina de Petrópolis, FMP, Brasil.</w:t>
      </w:r>
      <w:r w:rsidRPr="00CA3646">
        <w:br/>
        <w:t>Orientador: não se aplica.</w:t>
      </w:r>
    </w:p>
    <w:p w14:paraId="6E56CC70" w14:textId="77777777" w:rsidR="00E420BA" w:rsidRDefault="00E420BA" w:rsidP="00E420BA">
      <w:pPr>
        <w:rPr>
          <w:b/>
          <w:bCs/>
        </w:rPr>
      </w:pPr>
    </w:p>
    <w:p w14:paraId="12EDDA07" w14:textId="77777777" w:rsidR="00E420BA" w:rsidRPr="00CA3646" w:rsidRDefault="00E420BA" w:rsidP="00E420BA">
      <w:r w:rsidRPr="00CA3646">
        <w:rPr>
          <w:b/>
          <w:bCs/>
        </w:rPr>
        <w:t>2004 - 2005</w:t>
      </w:r>
    </w:p>
    <w:p w14:paraId="49D20367" w14:textId="77777777" w:rsidR="00E420BA" w:rsidRPr="003130AA" w:rsidRDefault="00E420BA" w:rsidP="00E420BA">
      <w:r w:rsidRPr="00CA3646">
        <w:t>Especialização - Residência médica.</w:t>
      </w:r>
      <w:r w:rsidRPr="00CA3646">
        <w:br/>
        <w:t>COMPLEXO DO HOSPITAL DE CLINICAS DA UFPR/</w:t>
      </w:r>
      <w:proofErr w:type="spellStart"/>
      <w:r w:rsidRPr="00CA3646">
        <w:t>Ebserh</w:t>
      </w:r>
      <w:proofErr w:type="spellEnd"/>
      <w:r w:rsidRPr="00CA3646">
        <w:t>, CHC-UFPR/</w:t>
      </w:r>
      <w:proofErr w:type="spellStart"/>
      <w:r w:rsidRPr="00CA3646">
        <w:t>Ebserh</w:t>
      </w:r>
      <w:proofErr w:type="spellEnd"/>
      <w:r w:rsidRPr="00CA3646">
        <w:t>, Brasil. Residência médica em: pediatria</w:t>
      </w:r>
      <w:r w:rsidRPr="00CA3646">
        <w:br/>
        <w:t>Número do registro</w:t>
      </w:r>
      <w:proofErr w:type="gramStart"/>
      <w:r w:rsidRPr="00CA3646">
        <w:t>: .</w:t>
      </w:r>
      <w:proofErr w:type="gramEnd"/>
      <w:r w:rsidRPr="00CA3646">
        <w:br/>
        <w:t>Bolsista do(a): Hospital de Clicas, HC - UFPR, Brasil.</w:t>
      </w:r>
      <w:r w:rsidRPr="00CA3646">
        <w:br/>
        <w:t>Palavras-chave: pediatria.</w:t>
      </w:r>
      <w:r w:rsidRPr="00CA3646">
        <w:br/>
        <w:t>Setores de atividade: Atividades de atenção à saúde humana.</w:t>
      </w:r>
    </w:p>
    <w:p w14:paraId="18D95D7D" w14:textId="77777777" w:rsidR="00E420BA" w:rsidRPr="00CA3646" w:rsidRDefault="00E420BA" w:rsidP="00E420BA">
      <w:r w:rsidRPr="00CA3646">
        <w:rPr>
          <w:b/>
          <w:bCs/>
        </w:rPr>
        <w:t>2007 - 2009</w:t>
      </w:r>
    </w:p>
    <w:p w14:paraId="65E43A6E" w14:textId="77777777" w:rsidR="00E420BA" w:rsidRPr="003130AA" w:rsidRDefault="00E420BA" w:rsidP="00E420BA">
      <w:r w:rsidRPr="00CA3646">
        <w:t>Especialização em Psiquiatria.</w:t>
      </w:r>
      <w:r w:rsidRPr="00CA3646">
        <w:br/>
        <w:t>COMPLEXO DO HOSPITAL DE CLINICAS DA UFPR/</w:t>
      </w:r>
      <w:proofErr w:type="spellStart"/>
      <w:r w:rsidRPr="00CA3646">
        <w:t>Ebserh</w:t>
      </w:r>
      <w:proofErr w:type="spellEnd"/>
      <w:r w:rsidRPr="00CA3646">
        <w:t>, CHC-UFPR/</w:t>
      </w:r>
      <w:proofErr w:type="spellStart"/>
      <w:r w:rsidRPr="00CA3646">
        <w:t>Ebserh</w:t>
      </w:r>
      <w:proofErr w:type="spellEnd"/>
      <w:r w:rsidRPr="00CA3646">
        <w:t>, Brasil.</w:t>
      </w:r>
      <w:r w:rsidRPr="00CA3646">
        <w:br/>
        <w:t>Título: ansiedade de separação e sua evolução.</w:t>
      </w:r>
      <w:r w:rsidRPr="00CA3646">
        <w:br/>
        <w:t xml:space="preserve">Orientador: Osmar </w:t>
      </w:r>
      <w:proofErr w:type="spellStart"/>
      <w:r w:rsidRPr="00CA3646">
        <w:t>Ratzke</w:t>
      </w:r>
      <w:proofErr w:type="spellEnd"/>
      <w:r w:rsidRPr="00CA3646">
        <w:t xml:space="preserve"> e Gustavo Manoel Schier Dória.</w:t>
      </w:r>
    </w:p>
    <w:p w14:paraId="7FA28CBC" w14:textId="77777777" w:rsidR="00E420BA" w:rsidRPr="00CA3646" w:rsidRDefault="00E420BA" w:rsidP="00E420BA">
      <w:r w:rsidRPr="00CA3646">
        <w:rPr>
          <w:b/>
          <w:bCs/>
        </w:rPr>
        <w:t>2017</w:t>
      </w:r>
    </w:p>
    <w:p w14:paraId="19FE1564" w14:textId="77777777" w:rsidR="00E420BA" w:rsidRPr="00CA3646" w:rsidRDefault="00E420BA" w:rsidP="00E420BA">
      <w:r w:rsidRPr="00CA3646">
        <w:t xml:space="preserve">Especialização em andamento em Formação em Psicanalise pela </w:t>
      </w:r>
      <w:proofErr w:type="spellStart"/>
      <w:r w:rsidRPr="00CA3646">
        <w:t>International</w:t>
      </w:r>
      <w:proofErr w:type="spellEnd"/>
      <w:r w:rsidRPr="00CA3646">
        <w:t xml:space="preserve"> </w:t>
      </w:r>
      <w:proofErr w:type="spellStart"/>
      <w:r w:rsidRPr="00CA3646">
        <w:t>Psychoanalytical</w:t>
      </w:r>
      <w:proofErr w:type="spellEnd"/>
      <w:r w:rsidRPr="00CA3646">
        <w:t xml:space="preserve"> </w:t>
      </w:r>
      <w:proofErr w:type="spellStart"/>
      <w:r w:rsidRPr="00CA3646">
        <w:t>Association</w:t>
      </w:r>
      <w:proofErr w:type="spellEnd"/>
      <w:r w:rsidRPr="00CA3646">
        <w:t xml:space="preserve"> (IP</w:t>
      </w:r>
      <w:r>
        <w:t>A)</w:t>
      </w:r>
      <w:r w:rsidRPr="00CA3646">
        <w:t>.</w:t>
      </w:r>
      <w:r w:rsidRPr="00CA3646">
        <w:br/>
        <w:t>SOCIEDADE BRASILEIRA DE PSICANÄLISE DE CURITIBA, SBPC, Brasil.</w:t>
      </w:r>
    </w:p>
    <w:p w14:paraId="43875201" w14:textId="77777777" w:rsidR="00E420BA" w:rsidRPr="00CA3646" w:rsidRDefault="00E420BA" w:rsidP="00E420BA">
      <w:r w:rsidRPr="00CA3646">
        <w:rPr>
          <w:b/>
          <w:bCs/>
        </w:rPr>
        <w:t>2024</w:t>
      </w:r>
      <w:r>
        <w:rPr>
          <w:b/>
          <w:bCs/>
        </w:rPr>
        <w:t xml:space="preserve"> - 2025</w:t>
      </w:r>
    </w:p>
    <w:p w14:paraId="3961BE70" w14:textId="77777777" w:rsidR="00E420BA" w:rsidRPr="00CA3646" w:rsidRDefault="00E420BA" w:rsidP="00E420BA">
      <w:r w:rsidRPr="00CA3646">
        <w:t>Aperfeiçoamento em disciplina isolada de mestrado em psiquiatria da infância e adolescência.</w:t>
      </w:r>
      <w:r w:rsidRPr="00CA3646">
        <w:br/>
        <w:t>COMPLEXO DO HOSPITAL DE CLINICAS DA UFPR/</w:t>
      </w:r>
      <w:proofErr w:type="spellStart"/>
      <w:r w:rsidRPr="00CA3646">
        <w:t>Ebserh</w:t>
      </w:r>
      <w:proofErr w:type="spellEnd"/>
      <w:r w:rsidRPr="00CA3646">
        <w:t>, CHC-UFPR/</w:t>
      </w:r>
      <w:proofErr w:type="spellStart"/>
      <w:r w:rsidRPr="00CA3646">
        <w:t>Ebserh</w:t>
      </w:r>
      <w:proofErr w:type="spellEnd"/>
      <w:r w:rsidRPr="00CA3646">
        <w:t>, Brasil.</w:t>
      </w:r>
      <w:r w:rsidRPr="00CA3646">
        <w:br/>
        <w:t>Orientador: Dr. Gustavo Manoel Schier Dória.</w:t>
      </w:r>
    </w:p>
    <w:p w14:paraId="75D3B2DD" w14:textId="77777777" w:rsidR="00E420BA" w:rsidRPr="00CA3646" w:rsidRDefault="00E420BA" w:rsidP="00E420BA">
      <w:r w:rsidRPr="00CA3646">
        <w:br/>
      </w:r>
    </w:p>
    <w:p w14:paraId="5581C2DE" w14:textId="77777777" w:rsidR="00E420BA" w:rsidRPr="00F84E8C" w:rsidRDefault="00E420BA" w:rsidP="00E420BA">
      <w:pPr>
        <w:rPr>
          <w:b/>
          <w:bCs/>
        </w:rPr>
      </w:pPr>
      <w:bookmarkStart w:id="1" w:name="AtuacaoProfissional"/>
      <w:r w:rsidRPr="00F84E8C">
        <w:rPr>
          <w:b/>
          <w:bCs/>
        </w:rPr>
        <w:t>Atuação Profissional</w:t>
      </w:r>
    </w:p>
    <w:bookmarkEnd w:id="1"/>
    <w:p w14:paraId="6E1D9EC7" w14:textId="77777777" w:rsidR="00E420BA" w:rsidRPr="00CA3646" w:rsidRDefault="00E420BA" w:rsidP="00E420BA">
      <w:r>
        <w:rPr>
          <w:noProof/>
        </w:rPr>
      </w:r>
      <w:r w:rsidR="00E420BA">
        <w:rPr>
          <w:noProof/>
        </w:rPr>
        <w:pict w14:anchorId="4FE992D2">
          <v:rect id="_x0000_i1028" alt="" style="width:753pt;height:1.5pt;mso-width-percent:0;mso-height-percent:0;mso-width-percent:0;mso-height-percent:0" o:hrpct="0" o:hrstd="t" o:hrnoshade="t" o:hr="t" fillcolor="#a6c0d9" stroked="f"/>
        </w:pict>
      </w:r>
      <w:r w:rsidRPr="00CA3646">
        <w:br/>
      </w:r>
    </w:p>
    <w:p w14:paraId="01613A39" w14:textId="77777777" w:rsidR="00E420BA" w:rsidRDefault="00E420BA" w:rsidP="00E420BA">
      <w:pPr>
        <w:pStyle w:val="PargrafodaLista"/>
        <w:ind w:firstLine="350"/>
      </w:pPr>
    </w:p>
    <w:p w14:paraId="0A034EFD" w14:textId="77777777" w:rsidR="00E420BA" w:rsidRDefault="00E420BA" w:rsidP="00E420BA">
      <w:pPr>
        <w:pStyle w:val="PargrafodaLista"/>
        <w:numPr>
          <w:ilvl w:val="0"/>
          <w:numId w:val="1"/>
        </w:numPr>
      </w:pPr>
      <w:r>
        <w:t xml:space="preserve"> </w:t>
      </w:r>
      <w:proofErr w:type="spellStart"/>
      <w:r>
        <w:t>Clinipam</w:t>
      </w:r>
      <w:proofErr w:type="spellEnd"/>
      <w:r>
        <w:t xml:space="preserve"> – Curitiba – 2006</w:t>
      </w:r>
    </w:p>
    <w:p w14:paraId="3BF9EED1" w14:textId="77777777" w:rsidR="00E420BA" w:rsidRDefault="00E420BA" w:rsidP="00E420BA">
      <w:pPr>
        <w:pStyle w:val="PargrafodaLista"/>
        <w:numPr>
          <w:ilvl w:val="1"/>
          <w:numId w:val="1"/>
        </w:numPr>
      </w:pPr>
      <w:r>
        <w:t>Pediatra</w:t>
      </w:r>
    </w:p>
    <w:p w14:paraId="7E4BA206" w14:textId="77777777" w:rsidR="00E420BA" w:rsidRDefault="00E420BA" w:rsidP="00E420BA">
      <w:pPr>
        <w:pStyle w:val="PargrafodaLista"/>
        <w:ind w:left="1440"/>
      </w:pPr>
    </w:p>
    <w:p w14:paraId="3693BD76" w14:textId="77777777" w:rsidR="00E420BA" w:rsidRDefault="00E420BA" w:rsidP="00E420BA">
      <w:pPr>
        <w:pStyle w:val="PargrafodaLista"/>
        <w:numPr>
          <w:ilvl w:val="0"/>
          <w:numId w:val="1"/>
        </w:numPr>
      </w:pPr>
      <w:r>
        <w:t>Eco Salva – Curitiba - 2006</w:t>
      </w:r>
    </w:p>
    <w:p w14:paraId="5CD82651" w14:textId="77777777" w:rsidR="00E420BA" w:rsidRDefault="00E420BA" w:rsidP="00E420BA">
      <w:pPr>
        <w:pStyle w:val="PargrafodaLista"/>
        <w:numPr>
          <w:ilvl w:val="1"/>
          <w:numId w:val="1"/>
        </w:numPr>
      </w:pPr>
      <w:r>
        <w:t>Pediatra</w:t>
      </w:r>
    </w:p>
    <w:p w14:paraId="6B42D215" w14:textId="77777777" w:rsidR="00E420BA" w:rsidRDefault="00E420BA" w:rsidP="00E420BA">
      <w:pPr>
        <w:pStyle w:val="PargrafodaLista"/>
        <w:ind w:left="1440"/>
      </w:pPr>
    </w:p>
    <w:p w14:paraId="7D82559A" w14:textId="77777777" w:rsidR="00E420BA" w:rsidRDefault="00E420BA" w:rsidP="00E420BA">
      <w:pPr>
        <w:pStyle w:val="PargrafodaLista"/>
        <w:numPr>
          <w:ilvl w:val="0"/>
          <w:numId w:val="1"/>
        </w:numPr>
      </w:pPr>
      <w:r>
        <w:t>Hospital da Polícia Militar –</w:t>
      </w:r>
      <w:r w:rsidRPr="00290EF2">
        <w:t xml:space="preserve"> </w:t>
      </w:r>
      <w:r>
        <w:t xml:space="preserve">Curitiba </w:t>
      </w:r>
      <w:proofErr w:type="gramStart"/>
      <w:r>
        <w:t>-  2007</w:t>
      </w:r>
      <w:proofErr w:type="gramEnd"/>
    </w:p>
    <w:p w14:paraId="0C1AFD65" w14:textId="77777777" w:rsidR="00E420BA" w:rsidRDefault="00E420BA" w:rsidP="00E420BA">
      <w:pPr>
        <w:pStyle w:val="PargrafodaLista"/>
        <w:numPr>
          <w:ilvl w:val="1"/>
          <w:numId w:val="1"/>
        </w:numPr>
      </w:pPr>
      <w:r>
        <w:t>Pediatra</w:t>
      </w:r>
    </w:p>
    <w:p w14:paraId="0277B654" w14:textId="77777777" w:rsidR="00E420BA" w:rsidRDefault="00E420BA" w:rsidP="00E420BA">
      <w:pPr>
        <w:pStyle w:val="PargrafodaLista"/>
        <w:ind w:left="1070"/>
      </w:pPr>
    </w:p>
    <w:p w14:paraId="459A758E" w14:textId="77777777" w:rsidR="00E420BA" w:rsidRPr="00CD75E2" w:rsidRDefault="00E420BA" w:rsidP="00E420BA">
      <w:pPr>
        <w:pStyle w:val="PargrafodaLista"/>
        <w:numPr>
          <w:ilvl w:val="0"/>
          <w:numId w:val="1"/>
        </w:numPr>
      </w:pPr>
      <w:r w:rsidRPr="00CD75E2">
        <w:t>Consultório particular</w:t>
      </w:r>
      <w:r>
        <w:t xml:space="preserve"> </w:t>
      </w:r>
      <w:proofErr w:type="gramStart"/>
      <w:r>
        <w:t>–  Curitiba</w:t>
      </w:r>
      <w:proofErr w:type="gramEnd"/>
      <w:r>
        <w:t xml:space="preserve"> </w:t>
      </w:r>
    </w:p>
    <w:p w14:paraId="519C958A" w14:textId="77777777" w:rsidR="00E420BA" w:rsidRPr="003F4E7F" w:rsidRDefault="00E420BA" w:rsidP="00E420BA">
      <w:pPr>
        <w:pStyle w:val="PargrafodaLista"/>
        <w:numPr>
          <w:ilvl w:val="1"/>
          <w:numId w:val="1"/>
        </w:numPr>
        <w:rPr>
          <w:b/>
          <w:bCs/>
        </w:rPr>
      </w:pPr>
      <w:r w:rsidRPr="00871B68">
        <w:t xml:space="preserve">Psiquiatria </w:t>
      </w:r>
      <w:r>
        <w:t>na infância, adolescência e adultos -2007 em continuidade</w:t>
      </w:r>
    </w:p>
    <w:p w14:paraId="7F21AE83" w14:textId="77777777" w:rsidR="00E420BA" w:rsidRPr="002B5665" w:rsidRDefault="00E420BA" w:rsidP="00E420BA">
      <w:pPr>
        <w:pStyle w:val="PargrafodaLista"/>
        <w:numPr>
          <w:ilvl w:val="1"/>
          <w:numId w:val="1"/>
        </w:numPr>
        <w:rPr>
          <w:b/>
          <w:bCs/>
        </w:rPr>
      </w:pPr>
      <w:r w:rsidRPr="00871B68">
        <w:t xml:space="preserve">Psicoterapia e psicanálise </w:t>
      </w:r>
      <w:r>
        <w:t>na adolescência e adultos - 2008- em continuidade</w:t>
      </w:r>
    </w:p>
    <w:p w14:paraId="4A30E08F" w14:textId="77777777" w:rsidR="00E420BA" w:rsidRPr="002B5665" w:rsidRDefault="00E420BA" w:rsidP="00E420BA">
      <w:pPr>
        <w:pStyle w:val="PargrafodaLista"/>
        <w:ind w:left="1440"/>
        <w:rPr>
          <w:b/>
          <w:bCs/>
        </w:rPr>
      </w:pPr>
    </w:p>
    <w:p w14:paraId="5023A949" w14:textId="77777777" w:rsidR="00E420BA" w:rsidRDefault="00E420BA" w:rsidP="00E420BA">
      <w:pPr>
        <w:pStyle w:val="PargrafodaLista"/>
        <w:numPr>
          <w:ilvl w:val="0"/>
          <w:numId w:val="1"/>
        </w:numPr>
      </w:pPr>
      <w:r>
        <w:t xml:space="preserve">Hospital psiquiátrico Hélio </w:t>
      </w:r>
      <w:proofErr w:type="spellStart"/>
      <w:r>
        <w:t>Rottenberg</w:t>
      </w:r>
      <w:proofErr w:type="spellEnd"/>
      <w:r>
        <w:t xml:space="preserve"> - Curitiba</w:t>
      </w:r>
      <w:proofErr w:type="gramStart"/>
      <w:r>
        <w:t>–  2007</w:t>
      </w:r>
      <w:proofErr w:type="gramEnd"/>
      <w:r>
        <w:t xml:space="preserve"> – 2008</w:t>
      </w:r>
    </w:p>
    <w:p w14:paraId="03223F79" w14:textId="77777777" w:rsidR="00E420BA" w:rsidRDefault="00E420BA" w:rsidP="00E420BA">
      <w:pPr>
        <w:pStyle w:val="PargrafodaLista"/>
        <w:numPr>
          <w:ilvl w:val="1"/>
          <w:numId w:val="1"/>
        </w:numPr>
      </w:pPr>
      <w:r>
        <w:t>psiquiatria - responsável pela enfermaria de transtornos mentais convênios e particulares</w:t>
      </w:r>
    </w:p>
    <w:p w14:paraId="53E9B24A" w14:textId="77777777" w:rsidR="00E420BA" w:rsidRDefault="00E420BA" w:rsidP="00E420BA">
      <w:pPr>
        <w:pStyle w:val="PargrafodaLista"/>
      </w:pPr>
    </w:p>
    <w:p w14:paraId="4769969A" w14:textId="77777777" w:rsidR="00E420BA" w:rsidRDefault="00E420BA" w:rsidP="00E420BA">
      <w:pPr>
        <w:pStyle w:val="PargrafodaLista"/>
        <w:numPr>
          <w:ilvl w:val="0"/>
          <w:numId w:val="1"/>
        </w:numPr>
      </w:pPr>
      <w:r>
        <w:t xml:space="preserve">APAE – São Mateus do </w:t>
      </w:r>
      <w:proofErr w:type="gramStart"/>
      <w:r>
        <w:t>Sul  -</w:t>
      </w:r>
      <w:proofErr w:type="gramEnd"/>
      <w:r>
        <w:t xml:space="preserve"> 2014 </w:t>
      </w:r>
    </w:p>
    <w:p w14:paraId="38C37AFF" w14:textId="77777777" w:rsidR="00E420BA" w:rsidRDefault="00E420BA" w:rsidP="00E420BA">
      <w:pPr>
        <w:pStyle w:val="PargrafodaLista"/>
        <w:numPr>
          <w:ilvl w:val="1"/>
          <w:numId w:val="1"/>
        </w:numPr>
      </w:pPr>
      <w:r>
        <w:t>psiquiatra, atuação em psiquiatria infantil.</w:t>
      </w:r>
    </w:p>
    <w:p w14:paraId="3E525570" w14:textId="77777777" w:rsidR="00E420BA" w:rsidRDefault="00E420BA" w:rsidP="00E420BA">
      <w:pPr>
        <w:pStyle w:val="PargrafodaLista"/>
      </w:pPr>
    </w:p>
    <w:p w14:paraId="77A48A7E" w14:textId="77777777" w:rsidR="00E420BA" w:rsidRDefault="00E420BA" w:rsidP="00E420BA">
      <w:pPr>
        <w:pStyle w:val="PargrafodaLista"/>
        <w:numPr>
          <w:ilvl w:val="0"/>
          <w:numId w:val="1"/>
        </w:numPr>
      </w:pPr>
      <w:r>
        <w:t>Unimed - Itajaí - 2025 em continuidade</w:t>
      </w:r>
    </w:p>
    <w:p w14:paraId="7E61F7AF" w14:textId="77777777" w:rsidR="00E420BA" w:rsidRDefault="00E420BA" w:rsidP="00E420BA">
      <w:pPr>
        <w:pStyle w:val="PargrafodaLista"/>
        <w:numPr>
          <w:ilvl w:val="1"/>
          <w:numId w:val="1"/>
        </w:numPr>
      </w:pPr>
      <w:r>
        <w:t>Psiquiatria – ambulatório</w:t>
      </w:r>
    </w:p>
    <w:p w14:paraId="0F67F4C8" w14:textId="77777777" w:rsidR="00E420BA" w:rsidRDefault="00E420BA" w:rsidP="00E420BA">
      <w:pPr>
        <w:pStyle w:val="PargrafodaLista"/>
        <w:ind w:left="1440"/>
      </w:pPr>
    </w:p>
    <w:p w14:paraId="2226480B" w14:textId="77777777" w:rsidR="00E420BA" w:rsidRDefault="00E420BA" w:rsidP="00E420BA">
      <w:pPr>
        <w:pStyle w:val="PargrafodaLista"/>
        <w:numPr>
          <w:ilvl w:val="0"/>
          <w:numId w:val="1"/>
        </w:numPr>
      </w:pPr>
      <w:r>
        <w:t>Consultório Clínica Petrus - Itajaí - 2025 em continuidade</w:t>
      </w:r>
    </w:p>
    <w:p w14:paraId="38AD9F81" w14:textId="77777777" w:rsidR="00031170" w:rsidRDefault="00031170" w:rsidP="00031170">
      <w:pPr>
        <w:pStyle w:val="PargrafodaLista"/>
        <w:numPr>
          <w:ilvl w:val="1"/>
          <w:numId w:val="1"/>
        </w:numPr>
      </w:pPr>
      <w:r>
        <w:t>Psiquiatria – ambulatório</w:t>
      </w:r>
    </w:p>
    <w:p w14:paraId="7D1EB96F" w14:textId="77777777" w:rsidR="000F6D07" w:rsidRDefault="000F6D07" w:rsidP="00031170">
      <w:pPr>
        <w:pStyle w:val="PargrafodaLista"/>
        <w:ind w:left="1440"/>
      </w:pPr>
    </w:p>
    <w:p w14:paraId="31A687FE" w14:textId="77777777" w:rsidR="00E420BA" w:rsidRDefault="00E420BA" w:rsidP="00E420BA"/>
    <w:p w14:paraId="5CBBE560" w14:textId="77777777" w:rsidR="00E420BA" w:rsidRPr="00871B68" w:rsidRDefault="00E420BA" w:rsidP="00E420BA"/>
    <w:p w14:paraId="2F5B865E" w14:textId="77777777" w:rsidR="00E420BA" w:rsidRPr="00CA3646" w:rsidRDefault="00E420BA" w:rsidP="00E420BA">
      <w:r w:rsidRPr="00CA3646">
        <w:br/>
      </w:r>
    </w:p>
    <w:p w14:paraId="653E8C9A" w14:textId="77777777" w:rsidR="00E420BA" w:rsidRPr="00F84E8C" w:rsidRDefault="00E420BA" w:rsidP="00E420BA">
      <w:pPr>
        <w:rPr>
          <w:b/>
          <w:bCs/>
        </w:rPr>
      </w:pPr>
      <w:bookmarkStart w:id="2" w:name="AreasAtuacao"/>
      <w:r w:rsidRPr="00F84E8C">
        <w:rPr>
          <w:b/>
          <w:bCs/>
        </w:rPr>
        <w:t>Áreas de atuação</w:t>
      </w:r>
    </w:p>
    <w:bookmarkEnd w:id="2"/>
    <w:p w14:paraId="2BA4E296" w14:textId="77777777" w:rsidR="00E420BA" w:rsidRPr="00CA3646" w:rsidRDefault="00E420BA" w:rsidP="00E420BA">
      <w:r>
        <w:rPr>
          <w:noProof/>
        </w:rPr>
      </w:r>
      <w:r w:rsidR="00E420BA">
        <w:rPr>
          <w:noProof/>
        </w:rPr>
        <w:pict w14:anchorId="2A997A44">
          <v:rect id="_x0000_i1029" alt="" style="width:753pt;height:1.5pt;mso-width-percent:0;mso-height-percent:0;mso-width-percent:0;mso-height-percent:0" o:hrpct="0" o:hrstd="t" o:hrnoshade="t" o:hr="t" fillcolor="#a6c0d9" stroked="f"/>
        </w:pict>
      </w:r>
    </w:p>
    <w:p w14:paraId="6F956AE2" w14:textId="77777777" w:rsidR="00E420BA" w:rsidRPr="00CA3646" w:rsidRDefault="00E420BA" w:rsidP="00E420BA">
      <w:r w:rsidRPr="00CA3646">
        <w:rPr>
          <w:b/>
          <w:bCs/>
        </w:rPr>
        <w:t>1.</w:t>
      </w:r>
      <w:r w:rsidRPr="00CA3646">
        <w:t>Grande área: Ciências da Saúde / Área: Medicina / Subárea: Psiquiatria.</w:t>
      </w:r>
      <w:r w:rsidRPr="00CA3646">
        <w:br/>
      </w:r>
    </w:p>
    <w:p w14:paraId="52324A80" w14:textId="77777777" w:rsidR="00E420BA" w:rsidRPr="00CA3646" w:rsidRDefault="00E420BA" w:rsidP="00E420BA">
      <w:r w:rsidRPr="00CA3646">
        <w:rPr>
          <w:b/>
          <w:bCs/>
        </w:rPr>
        <w:t>2.</w:t>
      </w:r>
      <w:r w:rsidRPr="00CA3646">
        <w:t>Grande área: Ciências da Saúde / Área: Medicina / Subárea: pediatria.</w:t>
      </w:r>
      <w:r w:rsidRPr="00CA3646">
        <w:br/>
      </w:r>
    </w:p>
    <w:p w14:paraId="6E60E7A4" w14:textId="77777777" w:rsidR="00E420BA" w:rsidRPr="00CA3646" w:rsidRDefault="00E420BA" w:rsidP="00E420BA">
      <w:r w:rsidRPr="00CA3646">
        <w:br/>
      </w:r>
    </w:p>
    <w:p w14:paraId="16A361F0" w14:textId="77777777" w:rsidR="00E420BA" w:rsidRPr="00CA3646" w:rsidRDefault="00E420BA" w:rsidP="00E420BA">
      <w:r w:rsidRPr="00CA3646">
        <w:br/>
      </w:r>
    </w:p>
    <w:p w14:paraId="14F0E245" w14:textId="77777777" w:rsidR="00E420BA" w:rsidRPr="00CA3646" w:rsidRDefault="00E420BA" w:rsidP="00E420BA">
      <w:bookmarkStart w:id="3" w:name="ProducoesCientificas"/>
      <w:r w:rsidRPr="00CA3646">
        <w:t>Produções</w:t>
      </w:r>
    </w:p>
    <w:bookmarkEnd w:id="3"/>
    <w:p w14:paraId="78253FBD" w14:textId="77777777" w:rsidR="00E420BA" w:rsidRPr="00CA3646" w:rsidRDefault="00E420BA" w:rsidP="00E420BA">
      <w:r>
        <w:rPr>
          <w:noProof/>
        </w:rPr>
      </w:r>
      <w:r w:rsidR="00E420BA">
        <w:rPr>
          <w:noProof/>
        </w:rPr>
        <w:pict w14:anchorId="24641F9F">
          <v:rect id="_x0000_i1030" alt="" style="width:753pt;height:1.5pt;mso-width-percent:0;mso-height-percent:0;mso-width-percent:0;mso-height-percent:0" o:hrpct="0" o:hrstd="t" o:hrnoshade="t" o:hr="t" fillcolor="#a6c0d9" stroked="f"/>
        </w:pict>
      </w:r>
    </w:p>
    <w:p w14:paraId="480B2B39" w14:textId="77777777" w:rsidR="00E420BA" w:rsidRPr="00CA3646" w:rsidRDefault="00E420BA" w:rsidP="00E420BA">
      <w:bookmarkStart w:id="4" w:name="ProducaoBibliografica"/>
      <w:bookmarkEnd w:id="4"/>
      <w:r w:rsidRPr="00CA3646">
        <w:br/>
      </w:r>
    </w:p>
    <w:p w14:paraId="6F860365" w14:textId="77777777" w:rsidR="00E420BA" w:rsidRPr="00CA3646" w:rsidRDefault="00E420BA" w:rsidP="00E420BA">
      <w:r w:rsidRPr="00CA3646">
        <w:rPr>
          <w:b/>
          <w:bCs/>
        </w:rPr>
        <w:t>Produção bibliográfica</w:t>
      </w:r>
    </w:p>
    <w:p w14:paraId="033D23CB" w14:textId="77777777" w:rsidR="00E420BA" w:rsidRPr="00CA3646" w:rsidRDefault="00E420BA" w:rsidP="00E420BA">
      <w:bookmarkStart w:id="5" w:name="Citacoes"/>
      <w:bookmarkStart w:id="6" w:name="ApresentacoesTrabalho"/>
      <w:bookmarkEnd w:id="5"/>
      <w:bookmarkEnd w:id="6"/>
      <w:r w:rsidRPr="00CA3646">
        <w:rPr>
          <w:b/>
          <w:bCs/>
        </w:rPr>
        <w:t>Apresentações de Trabalho</w:t>
      </w:r>
    </w:p>
    <w:p w14:paraId="5B92DE03" w14:textId="77777777" w:rsidR="00E420BA" w:rsidRPr="00CA3646" w:rsidRDefault="00E420BA" w:rsidP="00E420BA">
      <w:r w:rsidRPr="00CA3646">
        <w:br/>
      </w:r>
      <w:r w:rsidRPr="00CA3646">
        <w:rPr>
          <w:b/>
          <w:bCs/>
        </w:rPr>
        <w:t>1.</w:t>
      </w:r>
    </w:p>
    <w:p w14:paraId="2C5C0CEF" w14:textId="77777777" w:rsidR="00E420BA" w:rsidRPr="00CA3646" w:rsidRDefault="00E420BA" w:rsidP="00E420BA">
      <w:r w:rsidRPr="00CA3646">
        <w:rPr>
          <w:b/>
          <w:bCs/>
        </w:rPr>
        <w:t xml:space="preserve">RIBEIRO, M. </w:t>
      </w:r>
      <w:proofErr w:type="gramStart"/>
      <w:r w:rsidRPr="00CA3646">
        <w:rPr>
          <w:b/>
          <w:bCs/>
        </w:rPr>
        <w:t>B.</w:t>
      </w:r>
      <w:r w:rsidRPr="00CA3646">
        <w:t>.</w:t>
      </w:r>
      <w:proofErr w:type="gramEnd"/>
      <w:r w:rsidRPr="00CA3646">
        <w:t xml:space="preserve"> Relação mãe- bebê... onde está o </w:t>
      </w:r>
      <w:proofErr w:type="gramStart"/>
      <w:r w:rsidRPr="00CA3646">
        <w:t>pai?.</w:t>
      </w:r>
      <w:proofErr w:type="gramEnd"/>
      <w:r w:rsidRPr="00CA3646">
        <w:t xml:space="preserve"> 2019. (Apresentação de Trabalho/Outra</w:t>
      </w:r>
      <w:r>
        <w:t>- Curitiba</w:t>
      </w:r>
      <w:r w:rsidRPr="00CA3646">
        <w:t>).</w:t>
      </w:r>
    </w:p>
    <w:p w14:paraId="6268F042" w14:textId="77777777" w:rsidR="00E420BA" w:rsidRPr="00CA3646" w:rsidRDefault="00E420BA" w:rsidP="00E420BA"/>
    <w:p w14:paraId="6ED60018" w14:textId="223E6569" w:rsidR="00E420BA" w:rsidRPr="00CA3646" w:rsidRDefault="00031170" w:rsidP="00E420BA">
      <w:r>
        <w:rPr>
          <w:b/>
          <w:bCs/>
        </w:rPr>
        <w:t>2</w:t>
      </w:r>
      <w:r w:rsidR="00E420BA" w:rsidRPr="00CA3646">
        <w:rPr>
          <w:b/>
          <w:bCs/>
        </w:rPr>
        <w:t>.</w:t>
      </w:r>
    </w:p>
    <w:p w14:paraId="22CE9D0B" w14:textId="77777777" w:rsidR="00E420BA" w:rsidRPr="00CA3646" w:rsidRDefault="00E420BA" w:rsidP="00E420BA">
      <w:r w:rsidRPr="00CA3646">
        <w:rPr>
          <w:b/>
          <w:bCs/>
        </w:rPr>
        <w:t xml:space="preserve">RIBEIRO, M. </w:t>
      </w:r>
      <w:proofErr w:type="gramStart"/>
      <w:r w:rsidRPr="00CA3646">
        <w:rPr>
          <w:b/>
          <w:bCs/>
        </w:rPr>
        <w:t>B.</w:t>
      </w:r>
      <w:r w:rsidRPr="00CA3646">
        <w:t>.</w:t>
      </w:r>
      <w:proofErr w:type="gramEnd"/>
      <w:r w:rsidRPr="00CA3646">
        <w:t xml:space="preserve"> </w:t>
      </w:r>
      <w:r>
        <w:t>Segurança Infantil no Trânsito</w:t>
      </w:r>
      <w:r w:rsidRPr="00CA3646">
        <w:t>. 20</w:t>
      </w:r>
      <w:r>
        <w:t>03</w:t>
      </w:r>
      <w:r w:rsidRPr="00CA3646">
        <w:t>. (Apresentação de Trabalho</w:t>
      </w:r>
      <w:r>
        <w:t xml:space="preserve"> em congresso de Medicina do Tráfego- Curitiba</w:t>
      </w:r>
      <w:r w:rsidRPr="00CA3646">
        <w:t>).</w:t>
      </w:r>
    </w:p>
    <w:p w14:paraId="6B6B8071" w14:textId="77777777" w:rsidR="00E420BA" w:rsidRPr="00CA3646" w:rsidRDefault="00E420BA" w:rsidP="00E420BA">
      <w:r w:rsidRPr="00CA3646">
        <w:br/>
      </w:r>
      <w:bookmarkStart w:id="7" w:name="ProducaoTecnica"/>
      <w:bookmarkEnd w:id="7"/>
    </w:p>
    <w:p w14:paraId="162B59E7" w14:textId="77777777" w:rsidR="00E420BA" w:rsidRPr="00CA3646" w:rsidRDefault="00E420BA" w:rsidP="00E420BA">
      <w:r w:rsidRPr="00CA3646">
        <w:rPr>
          <w:b/>
          <w:bCs/>
        </w:rPr>
        <w:t>Produção técnica</w:t>
      </w:r>
    </w:p>
    <w:p w14:paraId="1824A74C" w14:textId="77777777" w:rsidR="00E420BA" w:rsidRPr="00CA3646" w:rsidRDefault="00E420BA" w:rsidP="00E420BA">
      <w:bookmarkStart w:id="8" w:name="EntrevistasMesasRedondas"/>
      <w:bookmarkEnd w:id="8"/>
      <w:r w:rsidRPr="00CA3646">
        <w:rPr>
          <w:b/>
          <w:bCs/>
        </w:rPr>
        <w:t>Entrevistas, mesas redondas, programas e comentários na mídia</w:t>
      </w:r>
    </w:p>
    <w:p w14:paraId="5132C0D0" w14:textId="77777777" w:rsidR="00E420BA" w:rsidRPr="00CA3646" w:rsidRDefault="00E420BA" w:rsidP="00E420BA">
      <w:r w:rsidRPr="00CA3646">
        <w:br/>
      </w:r>
      <w:r w:rsidRPr="00CA3646">
        <w:rPr>
          <w:b/>
          <w:bCs/>
        </w:rPr>
        <w:t>1.</w:t>
      </w:r>
    </w:p>
    <w:p w14:paraId="231BB9DD" w14:textId="77777777" w:rsidR="00E420BA" w:rsidRDefault="00E420BA" w:rsidP="00E420BA">
      <w:r w:rsidRPr="00CA3646">
        <w:rPr>
          <w:b/>
          <w:bCs/>
        </w:rPr>
        <w:t xml:space="preserve">RIBEIRO, M. </w:t>
      </w:r>
      <w:proofErr w:type="gramStart"/>
      <w:r w:rsidRPr="00CA3646">
        <w:rPr>
          <w:b/>
          <w:bCs/>
        </w:rPr>
        <w:t>B.</w:t>
      </w:r>
      <w:r w:rsidRPr="00CA3646">
        <w:t>.</w:t>
      </w:r>
      <w:proofErr w:type="gramEnd"/>
      <w:r w:rsidRPr="00CA3646">
        <w:t xml:space="preserve"> Aumento de Transtornos Psiquiátricos na Infância e Adolescência. 2024. (Programa de TV/Mesa redonda</w:t>
      </w:r>
      <w:r>
        <w:t>– convidada para conversa -UNINTER</w:t>
      </w:r>
      <w:r w:rsidRPr="00CA3646">
        <w:t>). </w:t>
      </w:r>
      <w:r w:rsidRPr="00CA3646">
        <w:rPr>
          <w:noProof/>
        </w:rPr>
        <w:drawing>
          <wp:inline distT="0" distB="0" distL="0" distR="0" wp14:anchorId="02D00D3B" wp14:editId="02984ACF">
            <wp:extent cx="228600" cy="228600"/>
            <wp:effectExtent l="0" t="0" r="0" b="0"/>
            <wp:docPr id="1013255367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62601" w14:textId="77777777" w:rsidR="00E420BA" w:rsidRDefault="00E420BA" w:rsidP="00E420BA"/>
    <w:p w14:paraId="5BDCE295" w14:textId="77777777" w:rsidR="00E420BA" w:rsidRPr="00CA3646" w:rsidRDefault="00E420BA" w:rsidP="00E420BA">
      <w:r>
        <w:rPr>
          <w:b/>
          <w:bCs/>
        </w:rPr>
        <w:t>2</w:t>
      </w:r>
      <w:r w:rsidRPr="00CA3646">
        <w:rPr>
          <w:b/>
          <w:bCs/>
        </w:rPr>
        <w:t>.</w:t>
      </w:r>
    </w:p>
    <w:p w14:paraId="43ED4F76" w14:textId="77777777" w:rsidR="00E420BA" w:rsidRDefault="00E420BA" w:rsidP="00E420BA">
      <w:r w:rsidRPr="00CA3646">
        <w:rPr>
          <w:b/>
          <w:bCs/>
        </w:rPr>
        <w:t xml:space="preserve">RIBEIRO, M. </w:t>
      </w:r>
      <w:proofErr w:type="spellStart"/>
      <w:proofErr w:type="gramStart"/>
      <w:r w:rsidRPr="00CA3646">
        <w:rPr>
          <w:b/>
          <w:bCs/>
        </w:rPr>
        <w:t>B.</w:t>
      </w:r>
      <w:r w:rsidRPr="00CA3646">
        <w:t>.</w:t>
      </w:r>
      <w:r>
        <w:t>Sensibilidade</w:t>
      </w:r>
      <w:proofErr w:type="spellEnd"/>
      <w:proofErr w:type="gramEnd"/>
      <w:r>
        <w:t xml:space="preserve"> do autismo mostrada pelo Corpo </w:t>
      </w:r>
      <w:proofErr w:type="spellStart"/>
      <w:r>
        <w:t>Hipermóvel</w:t>
      </w:r>
      <w:proofErr w:type="spellEnd"/>
      <w:r>
        <w:t xml:space="preserve"> .2025 (Live no Instagram – convidada para conversa com Dr. Dalton </w:t>
      </w:r>
      <w:proofErr w:type="spellStart"/>
      <w:r>
        <w:t>Chuman</w:t>
      </w:r>
      <w:proofErr w:type="spellEnd"/>
      <w:r>
        <w:t>)</w:t>
      </w:r>
    </w:p>
    <w:p w14:paraId="020E39D6" w14:textId="77777777" w:rsidR="00E420BA" w:rsidRDefault="00E420BA" w:rsidP="00E420BA"/>
    <w:p w14:paraId="76CD83A8" w14:textId="4EC53440" w:rsidR="00E420BA" w:rsidRPr="00CA3646" w:rsidRDefault="00031170" w:rsidP="00E420BA">
      <w:r>
        <w:rPr>
          <w:b/>
          <w:bCs/>
        </w:rPr>
        <w:t>3</w:t>
      </w:r>
      <w:r w:rsidR="00E420BA" w:rsidRPr="00CA3646">
        <w:rPr>
          <w:b/>
          <w:bCs/>
        </w:rPr>
        <w:t>.</w:t>
      </w:r>
    </w:p>
    <w:p w14:paraId="4540B7B9" w14:textId="77777777" w:rsidR="00E420BA" w:rsidRDefault="00E420BA" w:rsidP="00E420BA">
      <w:r w:rsidRPr="00CA3646">
        <w:rPr>
          <w:b/>
          <w:bCs/>
        </w:rPr>
        <w:t xml:space="preserve">RIBEIRO, M. </w:t>
      </w:r>
      <w:proofErr w:type="spellStart"/>
      <w:proofErr w:type="gramStart"/>
      <w:r w:rsidRPr="00CA3646">
        <w:rPr>
          <w:b/>
          <w:bCs/>
        </w:rPr>
        <w:t>B.</w:t>
      </w:r>
      <w:r w:rsidRPr="00CA3646">
        <w:t>.</w:t>
      </w:r>
      <w:r>
        <w:t>Presença</w:t>
      </w:r>
      <w:proofErr w:type="spellEnd"/>
      <w:proofErr w:type="gramEnd"/>
      <w:r>
        <w:t xml:space="preserve"> e Foco – Ansiedade. 2026 (Live no Instagram – convidada para conversa com Rafael Gonçalves – </w:t>
      </w:r>
      <w:proofErr w:type="spellStart"/>
      <w:r>
        <w:t>RecoverymaisLife</w:t>
      </w:r>
      <w:proofErr w:type="spellEnd"/>
      <w:r>
        <w:t>)</w:t>
      </w:r>
    </w:p>
    <w:p w14:paraId="5ED51024" w14:textId="77777777" w:rsidR="00E420BA" w:rsidRDefault="00E420BA"/>
    <w:sectPr w:rsidR="00E420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907DFB"/>
    <w:multiLevelType w:val="hybridMultilevel"/>
    <w:tmpl w:val="7722F7FA"/>
    <w:lvl w:ilvl="0" w:tplc="0416000F">
      <w:start w:val="1"/>
      <w:numFmt w:val="decimal"/>
      <w:lvlText w:val="%1."/>
      <w:lvlJc w:val="left"/>
      <w:pPr>
        <w:ind w:left="107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6834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0BA"/>
    <w:rsid w:val="00031170"/>
    <w:rsid w:val="000F6D07"/>
    <w:rsid w:val="00C31F14"/>
    <w:rsid w:val="00CE5722"/>
    <w:rsid w:val="00E420BA"/>
    <w:rsid w:val="00EA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F0B5"/>
  <w15:chartTrackingRefBased/>
  <w15:docId w15:val="{DF23A8E9-8F2E-4E45-98FB-E56ED80B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0BA"/>
    <w:pPr>
      <w:spacing w:after="160" w:line="278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E420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420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420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420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420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420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420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420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420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420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420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420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420B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420B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420B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420B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420B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420B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420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42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420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420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420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420B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420B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420B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420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420B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420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495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Busato Ribeiro</dc:creator>
  <cp:keywords/>
  <dc:description/>
  <cp:lastModifiedBy>Monica Busato Ribeiro</cp:lastModifiedBy>
  <cp:revision>3</cp:revision>
  <dcterms:created xsi:type="dcterms:W3CDTF">2026-07-14T18:41:00Z</dcterms:created>
  <dcterms:modified xsi:type="dcterms:W3CDTF">2026-07-14T18:47:00Z</dcterms:modified>
</cp:coreProperties>
</file>